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14931" w:type="dxa"/>
        <w:tblInd w:w="-724" w:type="dxa"/>
        <w:tblLook w:val="04A0" w:firstRow="1" w:lastRow="0" w:firstColumn="1" w:lastColumn="0" w:noHBand="0" w:noVBand="1"/>
      </w:tblPr>
      <w:tblGrid>
        <w:gridCol w:w="2119"/>
        <w:gridCol w:w="91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</w:tblGrid>
      <w:tr w:rsidR="000E4C20" w:rsidTr="00C5566A">
        <w:trPr>
          <w:trHeight w:val="1833"/>
        </w:trPr>
        <w:tc>
          <w:tcPr>
            <w:tcW w:w="1493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C20" w:rsidRDefault="000E4C20" w:rsidP="00113375">
            <w:pPr>
              <w:tabs>
                <w:tab w:val="left" w:pos="5565"/>
              </w:tabs>
            </w:pPr>
            <w:r>
              <w:tab/>
            </w:r>
          </w:p>
          <w:p w:rsidR="000E4C20" w:rsidRDefault="000E4C20" w:rsidP="00B7183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42B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Dagsskema for manuelt fiskeri af Stillehavsøste</w:t>
            </w:r>
            <w:r w:rsidRPr="00942BE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rs</w:t>
            </w:r>
          </w:p>
          <w:p w:rsidR="000E4C20" w:rsidRPr="00B71833" w:rsidRDefault="000E4C20" w:rsidP="00B71833">
            <w:pPr>
              <w:rPr>
                <w:rFonts w:ascii="Calibri" w:hAnsi="Calibri" w:cs="Calibri"/>
                <w:color w:val="000000"/>
              </w:rPr>
            </w:pPr>
          </w:p>
          <w:p w:rsidR="00601BDB" w:rsidRDefault="000E4C20" w:rsidP="00601BDB">
            <w:r>
              <w:t xml:space="preserve">   </w:t>
            </w:r>
            <w:r w:rsidR="00601BDB">
              <w:t>I</w:t>
            </w:r>
            <w:r w:rsidR="00601BDB" w:rsidRPr="00B71833">
              <w:rPr>
                <w:rFonts w:ascii="Calibri" w:hAnsi="Calibri" w:cs="Calibri"/>
                <w:color w:val="000000"/>
              </w:rPr>
              <w:t>ndehaver</w:t>
            </w:r>
            <w:r w:rsidR="00601BDB">
              <w:rPr>
                <w:rFonts w:ascii="Calibri" w:hAnsi="Calibri" w:cs="Calibri"/>
                <w:color w:val="000000"/>
              </w:rPr>
              <w:t xml:space="preserve"> af tilladelsen</w:t>
            </w:r>
            <w:r w:rsidR="00601BDB" w:rsidRPr="00B71833">
              <w:rPr>
                <w:rFonts w:ascii="Calibri" w:hAnsi="Calibri" w:cs="Calibri"/>
                <w:color w:val="000000"/>
              </w:rPr>
              <w:t>:</w:t>
            </w:r>
            <w:r w:rsidR="00601BDB">
              <w:t xml:space="preserve">                                                                                                                              Produktionsområde:                           Dato:</w:t>
            </w:r>
          </w:p>
          <w:p w:rsidR="00C5566A" w:rsidRDefault="00601BDB" w:rsidP="001267DD">
            <w:r>
              <w:t xml:space="preserve">   </w:t>
            </w:r>
          </w:p>
          <w:p w:rsidR="000E4C20" w:rsidRPr="00C5566A" w:rsidRDefault="00601BDB" w:rsidP="001267DD">
            <w:r>
              <w:t>Registreringsnummer</w:t>
            </w:r>
            <w:r w:rsidR="00C322A4">
              <w:t>:</w:t>
            </w:r>
          </w:p>
        </w:tc>
      </w:tr>
      <w:tr w:rsidR="000E4C20" w:rsidTr="00B17ECB">
        <w:trPr>
          <w:trHeight w:val="863"/>
        </w:trPr>
        <w:tc>
          <w:tcPr>
            <w:tcW w:w="2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C20" w:rsidRDefault="000E4C20"/>
        </w:tc>
        <w:tc>
          <w:tcPr>
            <w:tcW w:w="7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0E4C20" w:rsidRDefault="000E4C20" w:rsidP="00B71833">
            <w:pPr>
              <w:jc w:val="center"/>
              <w:rPr>
                <w:b/>
                <w:sz w:val="24"/>
                <w:szCs w:val="24"/>
              </w:rPr>
            </w:pPr>
            <w:r w:rsidRPr="000E4C20">
              <w:rPr>
                <w:b/>
                <w:sz w:val="24"/>
                <w:szCs w:val="24"/>
              </w:rPr>
              <w:t>Opsamling</w:t>
            </w:r>
          </w:p>
          <w:p w:rsidR="00414E75" w:rsidRPr="000E4C20" w:rsidRDefault="00414E75" w:rsidP="00414E75">
            <w:pPr>
              <w:jc w:val="center"/>
              <w:rPr>
                <w:b/>
                <w:sz w:val="24"/>
                <w:szCs w:val="24"/>
              </w:rPr>
            </w:pPr>
            <w:r>
              <w:t>Der udfyldes en kolonne pr. opsamlingssted</w:t>
            </w:r>
          </w:p>
        </w:tc>
        <w:tc>
          <w:tcPr>
            <w:tcW w:w="50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0E4C20" w:rsidRPr="000E4C20" w:rsidRDefault="000E4C20" w:rsidP="00B71833">
            <w:pPr>
              <w:jc w:val="center"/>
              <w:rPr>
                <w:b/>
                <w:sz w:val="24"/>
                <w:szCs w:val="24"/>
              </w:rPr>
            </w:pPr>
            <w:r w:rsidRPr="000E4C20">
              <w:rPr>
                <w:b/>
                <w:sz w:val="24"/>
                <w:szCs w:val="24"/>
              </w:rPr>
              <w:t>Depot</w:t>
            </w:r>
          </w:p>
          <w:p w:rsidR="000E4C20" w:rsidRPr="000E4C20" w:rsidRDefault="00414E75" w:rsidP="00B71833">
            <w:pPr>
              <w:jc w:val="center"/>
              <w:rPr>
                <w:b/>
                <w:sz w:val="24"/>
                <w:szCs w:val="24"/>
              </w:rPr>
            </w:pPr>
            <w:r>
              <w:t>Der udfyldes en kolonne pr. depot</w:t>
            </w:r>
          </w:p>
          <w:p w:rsidR="000E4C20" w:rsidRPr="000E4C20" w:rsidRDefault="000E4C20" w:rsidP="00B718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4C20" w:rsidTr="00B17ECB">
        <w:trPr>
          <w:trHeight w:val="1675"/>
        </w:trPr>
        <w:tc>
          <w:tcPr>
            <w:tcW w:w="2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4C20" w:rsidRDefault="000E4C20" w:rsidP="00EA4C30">
            <w:r w:rsidRPr="008B7B96">
              <w:rPr>
                <w:b/>
              </w:rPr>
              <w:t>Position i</w:t>
            </w:r>
            <w:r>
              <w:rPr>
                <w:b/>
              </w:rPr>
              <w:t xml:space="preserve"> </w:t>
            </w:r>
            <w:r w:rsidRPr="008B7B96">
              <w:rPr>
                <w:b/>
              </w:rPr>
              <w:t>WGS84 form</w:t>
            </w:r>
            <w:r>
              <w:rPr>
                <w:b/>
              </w:rPr>
              <w:t>a</w:t>
            </w:r>
            <w:r w:rsidRPr="008B7B96">
              <w:rPr>
                <w:b/>
              </w:rPr>
              <w:t>t</w:t>
            </w:r>
            <w:r>
              <w:t xml:space="preserve"> (3 </w:t>
            </w:r>
            <w:r w:rsidRPr="00220C8D">
              <w:t>decimaler)</w:t>
            </w:r>
          </w:p>
          <w:p w:rsidR="000E4C20" w:rsidRPr="00EA4C30" w:rsidRDefault="000E4C20" w:rsidP="00610641">
            <w:pPr>
              <w:rPr>
                <w:b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E4C20" w:rsidRDefault="000E4C20">
            <w:r>
              <w:t>N-grader</w:t>
            </w:r>
            <w:r w:rsidR="006102BD">
              <w:t>, min.</w:t>
            </w:r>
          </w:p>
          <w:p w:rsidR="000E4C20" w:rsidRDefault="000E4C20"/>
          <w:p w:rsidR="000E4C20" w:rsidRDefault="000E4C20"/>
          <w:p w:rsidR="000E4C20" w:rsidRDefault="000E4C20"/>
          <w:p w:rsidR="000E4C20" w:rsidRPr="000E4C20" w:rsidRDefault="000E4C20" w:rsidP="000E4C20"/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E4C20" w:rsidRDefault="000E4C20" w:rsidP="006A446F">
            <w:r>
              <w:t>E-grader</w:t>
            </w:r>
            <w:r w:rsidR="006102BD">
              <w:t>, min.</w:t>
            </w:r>
          </w:p>
          <w:p w:rsidR="000E4C20" w:rsidRDefault="000E4C20" w:rsidP="006A446F"/>
          <w:p w:rsidR="000E4C20" w:rsidRDefault="000E4C20" w:rsidP="006A446F"/>
          <w:p w:rsidR="000E4C20" w:rsidRDefault="000E4C20" w:rsidP="006102BD"/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</w:tcBorders>
          </w:tcPr>
          <w:p w:rsidR="000E4C20" w:rsidRDefault="000E4C20" w:rsidP="006A446F">
            <w:r>
              <w:t>N-grader</w:t>
            </w:r>
            <w:r w:rsidR="006102BD">
              <w:t>, min.</w:t>
            </w:r>
          </w:p>
          <w:p w:rsidR="000E4C20" w:rsidRDefault="000E4C20" w:rsidP="006A446F"/>
          <w:p w:rsidR="000E4C20" w:rsidRDefault="000E4C20" w:rsidP="006A446F"/>
          <w:p w:rsidR="000E4C20" w:rsidRDefault="000E4C20" w:rsidP="006A446F"/>
          <w:p w:rsidR="000E4C20" w:rsidRDefault="000E4C20" w:rsidP="006A446F"/>
        </w:tc>
        <w:tc>
          <w:tcPr>
            <w:tcW w:w="1272" w:type="dxa"/>
            <w:tcBorders>
              <w:top w:val="single" w:sz="12" w:space="0" w:color="auto"/>
              <w:right w:val="single" w:sz="12" w:space="0" w:color="auto"/>
            </w:tcBorders>
          </w:tcPr>
          <w:p w:rsidR="000E4C20" w:rsidRDefault="000E4C20" w:rsidP="006A446F">
            <w:r>
              <w:t>E-grader</w:t>
            </w:r>
            <w:r w:rsidR="006102BD">
              <w:t>, min.</w:t>
            </w:r>
          </w:p>
          <w:p w:rsidR="000E4C20" w:rsidRDefault="000E4C20" w:rsidP="006A446F"/>
          <w:p w:rsidR="000E4C20" w:rsidRDefault="000E4C20" w:rsidP="006A446F"/>
          <w:p w:rsidR="000E4C20" w:rsidRDefault="000E4C20" w:rsidP="006A446F"/>
          <w:p w:rsidR="000E4C20" w:rsidRDefault="000E4C20" w:rsidP="006A446F"/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</w:tcBorders>
          </w:tcPr>
          <w:p w:rsidR="000E4C20" w:rsidRDefault="000E4C20" w:rsidP="000E4C20">
            <w:r>
              <w:t>N-grader</w:t>
            </w:r>
            <w:r w:rsidR="006102BD">
              <w:t>, min.</w:t>
            </w:r>
          </w:p>
          <w:p w:rsidR="000E4C20" w:rsidRDefault="000E4C20" w:rsidP="000E4C20"/>
          <w:p w:rsidR="000E4C20" w:rsidRDefault="000E4C20" w:rsidP="000E4C20"/>
          <w:p w:rsidR="000E4C20" w:rsidRDefault="000E4C20" w:rsidP="000E4C20"/>
        </w:tc>
        <w:tc>
          <w:tcPr>
            <w:tcW w:w="1272" w:type="dxa"/>
            <w:tcBorders>
              <w:top w:val="single" w:sz="12" w:space="0" w:color="auto"/>
              <w:right w:val="single" w:sz="12" w:space="0" w:color="auto"/>
            </w:tcBorders>
          </w:tcPr>
          <w:p w:rsidR="000E4C20" w:rsidRDefault="000E4C20" w:rsidP="006A446F">
            <w:r>
              <w:t>E-grader</w:t>
            </w:r>
            <w:r w:rsidR="006102BD">
              <w:t>, min.</w:t>
            </w:r>
          </w:p>
          <w:p w:rsidR="000E4C20" w:rsidRDefault="000E4C20" w:rsidP="006A446F"/>
          <w:p w:rsidR="000E4C20" w:rsidRDefault="000E4C20" w:rsidP="006A446F"/>
          <w:p w:rsidR="000E4C20" w:rsidRDefault="000E4C20" w:rsidP="006A446F"/>
          <w:p w:rsidR="000E4C20" w:rsidRDefault="000E4C20" w:rsidP="006A446F"/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</w:tcBorders>
          </w:tcPr>
          <w:p w:rsidR="000E4C20" w:rsidRDefault="000E4C20" w:rsidP="006A446F">
            <w:r>
              <w:t>N-grader</w:t>
            </w:r>
            <w:r w:rsidR="006102BD">
              <w:t>, min.</w:t>
            </w:r>
          </w:p>
          <w:p w:rsidR="000E4C20" w:rsidRDefault="000E4C20" w:rsidP="006A446F"/>
          <w:p w:rsidR="000E4C20" w:rsidRDefault="000E4C20" w:rsidP="006A446F"/>
          <w:p w:rsidR="000E4C20" w:rsidRDefault="000E4C20" w:rsidP="006A446F"/>
          <w:p w:rsidR="000E4C20" w:rsidRDefault="000E4C20" w:rsidP="006A446F"/>
        </w:tc>
        <w:tc>
          <w:tcPr>
            <w:tcW w:w="1272" w:type="dxa"/>
            <w:tcBorders>
              <w:top w:val="single" w:sz="12" w:space="0" w:color="auto"/>
              <w:right w:val="single" w:sz="12" w:space="0" w:color="auto"/>
            </w:tcBorders>
          </w:tcPr>
          <w:p w:rsidR="000E4C20" w:rsidRDefault="000E4C20" w:rsidP="006A446F">
            <w:r>
              <w:t>N-grader</w:t>
            </w:r>
            <w:r w:rsidR="006102BD">
              <w:t>, min.</w:t>
            </w:r>
          </w:p>
          <w:p w:rsidR="000E4C20" w:rsidRDefault="000E4C20" w:rsidP="006A446F"/>
          <w:p w:rsidR="000E4C20" w:rsidRDefault="000E4C20" w:rsidP="006A446F"/>
          <w:p w:rsidR="000E4C20" w:rsidRDefault="000E4C20" w:rsidP="006A446F"/>
          <w:p w:rsidR="000E4C20" w:rsidRDefault="000E4C20" w:rsidP="006A446F"/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</w:tcBorders>
          </w:tcPr>
          <w:p w:rsidR="000E4C20" w:rsidRDefault="000E4C20" w:rsidP="006A446F">
            <w:r>
              <w:t>N-grader</w:t>
            </w:r>
            <w:r w:rsidR="006102BD">
              <w:t>, min.</w:t>
            </w:r>
          </w:p>
          <w:p w:rsidR="000E4C20" w:rsidRDefault="000E4C20" w:rsidP="006A446F"/>
          <w:p w:rsidR="000E4C20" w:rsidRDefault="000E4C20" w:rsidP="006A446F"/>
          <w:p w:rsidR="000E4C20" w:rsidRDefault="000E4C20" w:rsidP="006A446F"/>
          <w:p w:rsidR="000E4C20" w:rsidRDefault="000E4C20" w:rsidP="006A446F"/>
        </w:tc>
        <w:tc>
          <w:tcPr>
            <w:tcW w:w="1273" w:type="dxa"/>
            <w:tcBorders>
              <w:top w:val="single" w:sz="12" w:space="0" w:color="auto"/>
              <w:right w:val="single" w:sz="12" w:space="0" w:color="auto"/>
            </w:tcBorders>
          </w:tcPr>
          <w:p w:rsidR="000E4C20" w:rsidRDefault="000E4C20" w:rsidP="006A446F">
            <w:r>
              <w:t>N-grader</w:t>
            </w:r>
            <w:r w:rsidR="006102BD">
              <w:t>, min.</w:t>
            </w:r>
          </w:p>
          <w:p w:rsidR="000E4C20" w:rsidRDefault="000E4C20" w:rsidP="006A446F"/>
          <w:p w:rsidR="000E4C20" w:rsidRDefault="000E4C20" w:rsidP="006A446F"/>
          <w:p w:rsidR="000E4C20" w:rsidRDefault="000E4C20" w:rsidP="006A446F"/>
          <w:p w:rsidR="000E4C20" w:rsidRDefault="000E4C20" w:rsidP="006A446F"/>
        </w:tc>
      </w:tr>
      <w:tr w:rsidR="000E4C20" w:rsidTr="00B17ECB">
        <w:trPr>
          <w:trHeight w:val="562"/>
        </w:trPr>
        <w:tc>
          <w:tcPr>
            <w:tcW w:w="2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4C20" w:rsidRDefault="005F1E1E">
            <w:pPr>
              <w:rPr>
                <w:b/>
              </w:rPr>
            </w:pPr>
            <w:r>
              <w:rPr>
                <w:b/>
              </w:rPr>
              <w:t>Kg</w:t>
            </w:r>
            <w:r w:rsidR="000E4C20" w:rsidRPr="008B7B96">
              <w:rPr>
                <w:b/>
              </w:rPr>
              <w:t xml:space="preserve"> opsamlet</w:t>
            </w:r>
            <w:r w:rsidR="000E4C20">
              <w:rPr>
                <w:b/>
              </w:rPr>
              <w:t xml:space="preserve"> </w:t>
            </w:r>
          </w:p>
          <w:p w:rsidR="000E4C20" w:rsidRPr="002F46E1" w:rsidRDefault="000E4C20" w:rsidP="00F84856">
            <w:r>
              <w:t xml:space="preserve">(nærmeste </w:t>
            </w:r>
            <w:r w:rsidR="00EC544B">
              <w:t>25</w:t>
            </w:r>
            <w:r w:rsidR="00F84856">
              <w:t xml:space="preserve"> kg</w:t>
            </w:r>
            <w:r w:rsidRPr="002F46E1">
              <w:t>)</w:t>
            </w:r>
          </w:p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4C20" w:rsidRDefault="000E4C20"/>
          <w:p w:rsidR="000E4C20" w:rsidRDefault="000E4C20"/>
          <w:p w:rsidR="000E4C20" w:rsidRDefault="000E4C20"/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4C20" w:rsidRDefault="000E4C20"/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4C20" w:rsidRDefault="000E4C20"/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4C20" w:rsidRDefault="000E4C20"/>
        </w:tc>
        <w:tc>
          <w:tcPr>
            <w:tcW w:w="254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4C20" w:rsidRDefault="000E4C20"/>
          <w:p w:rsidR="000E4C20" w:rsidRDefault="000E4C20"/>
        </w:tc>
      </w:tr>
      <w:tr w:rsidR="000E4C20" w:rsidTr="00B17ECB">
        <w:trPr>
          <w:trHeight w:val="562"/>
        </w:trPr>
        <w:tc>
          <w:tcPr>
            <w:tcW w:w="2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4C20" w:rsidRPr="008B7B96" w:rsidRDefault="005F1E1E" w:rsidP="008B7B96">
            <w:pPr>
              <w:rPr>
                <w:b/>
              </w:rPr>
            </w:pPr>
            <w:r>
              <w:rPr>
                <w:b/>
              </w:rPr>
              <w:t>Kg</w:t>
            </w:r>
            <w:r w:rsidR="000E4C20">
              <w:rPr>
                <w:b/>
              </w:rPr>
              <w:t xml:space="preserve"> høstet og landet</w:t>
            </w:r>
          </w:p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4C20" w:rsidRDefault="000E4C20"/>
          <w:p w:rsidR="000E4C20" w:rsidRDefault="000E4C20"/>
          <w:p w:rsidR="000E4C20" w:rsidRDefault="000E4C20"/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4C20" w:rsidRDefault="000E4C20"/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4C20" w:rsidRDefault="000E4C20"/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4C20" w:rsidRDefault="000E4C20"/>
        </w:tc>
        <w:tc>
          <w:tcPr>
            <w:tcW w:w="254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4C20" w:rsidRDefault="000E4C20" w:rsidP="008B7B96"/>
        </w:tc>
      </w:tr>
      <w:tr w:rsidR="000E4C20" w:rsidTr="00B17ECB">
        <w:trPr>
          <w:trHeight w:val="562"/>
        </w:trPr>
        <w:tc>
          <w:tcPr>
            <w:tcW w:w="2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4C20" w:rsidRDefault="005F1E1E">
            <w:pPr>
              <w:rPr>
                <w:b/>
              </w:rPr>
            </w:pPr>
            <w:r>
              <w:rPr>
                <w:b/>
              </w:rPr>
              <w:t>Kg</w:t>
            </w:r>
            <w:r w:rsidR="000E4C20" w:rsidRPr="008B7B96">
              <w:rPr>
                <w:b/>
              </w:rPr>
              <w:t xml:space="preserve"> tilført depot</w:t>
            </w:r>
          </w:p>
          <w:p w:rsidR="000E4C20" w:rsidRPr="008B7B96" w:rsidRDefault="000E4C20" w:rsidP="00EA09AD">
            <w:pPr>
              <w:rPr>
                <w:b/>
              </w:rPr>
            </w:pPr>
            <w:r>
              <w:t>(</w:t>
            </w:r>
            <w:r w:rsidR="00EA09AD">
              <w:t>nærmeste</w:t>
            </w:r>
            <w:r>
              <w:t xml:space="preserve"> </w:t>
            </w:r>
            <w:r w:rsidR="00EC544B">
              <w:t>25</w:t>
            </w:r>
            <w:r w:rsidR="00F84856">
              <w:t xml:space="preserve"> kg</w:t>
            </w:r>
            <w:bookmarkStart w:id="0" w:name="_GoBack"/>
            <w:bookmarkEnd w:id="0"/>
            <w:r>
              <w:t>)</w:t>
            </w:r>
          </w:p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4C20" w:rsidRDefault="000E4C20"/>
          <w:p w:rsidR="000E4C20" w:rsidRDefault="000E4C20"/>
          <w:p w:rsidR="000E4C20" w:rsidRDefault="000E4C20"/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4C20" w:rsidRDefault="000E4C20"/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4C20" w:rsidRDefault="000E4C20"/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4C20" w:rsidRDefault="000E4C20"/>
        </w:tc>
        <w:tc>
          <w:tcPr>
            <w:tcW w:w="254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4C20" w:rsidRDefault="000E4C20"/>
        </w:tc>
      </w:tr>
      <w:tr w:rsidR="000E4C20" w:rsidTr="00C5566A">
        <w:trPr>
          <w:trHeight w:val="585"/>
        </w:trPr>
        <w:tc>
          <w:tcPr>
            <w:tcW w:w="22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4C20" w:rsidRPr="008B7B96" w:rsidRDefault="000E4C20">
            <w:pPr>
              <w:rPr>
                <w:b/>
              </w:rPr>
            </w:pPr>
            <w:r w:rsidRPr="008B7B96">
              <w:rPr>
                <w:b/>
              </w:rPr>
              <w:t>Kg høstet</w:t>
            </w:r>
            <w:r>
              <w:rPr>
                <w:b/>
              </w:rPr>
              <w:t xml:space="preserve"> og landet fra depot</w:t>
            </w:r>
          </w:p>
        </w:tc>
        <w:tc>
          <w:tcPr>
            <w:tcW w:w="254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4C20" w:rsidRDefault="000E4C20"/>
          <w:p w:rsidR="000E4C20" w:rsidRDefault="000E4C20"/>
          <w:p w:rsidR="000E4C20" w:rsidRDefault="000E4C20"/>
        </w:tc>
        <w:tc>
          <w:tcPr>
            <w:tcW w:w="254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4C20" w:rsidRDefault="000E4C20"/>
        </w:tc>
        <w:tc>
          <w:tcPr>
            <w:tcW w:w="254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4C20" w:rsidRDefault="000E4C20"/>
        </w:tc>
        <w:tc>
          <w:tcPr>
            <w:tcW w:w="254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4C20" w:rsidRDefault="000E4C20"/>
        </w:tc>
        <w:tc>
          <w:tcPr>
            <w:tcW w:w="254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4C20" w:rsidRDefault="000E4C20"/>
          <w:p w:rsidR="00C5566A" w:rsidRDefault="00C5566A"/>
          <w:p w:rsidR="00C5566A" w:rsidRDefault="00C5566A"/>
        </w:tc>
      </w:tr>
      <w:tr w:rsidR="00C5566A" w:rsidTr="00B17ECB">
        <w:trPr>
          <w:trHeight w:val="765"/>
        </w:trPr>
        <w:tc>
          <w:tcPr>
            <w:tcW w:w="22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6A" w:rsidRPr="008B7B96" w:rsidRDefault="00C5566A" w:rsidP="00C5566A">
            <w:pPr>
              <w:rPr>
                <w:b/>
              </w:rPr>
            </w:pPr>
            <w:r>
              <w:rPr>
                <w:b/>
              </w:rPr>
              <w:t>Sum i depot</w:t>
            </w:r>
          </w:p>
        </w:tc>
        <w:tc>
          <w:tcPr>
            <w:tcW w:w="25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566A" w:rsidRDefault="00C5566A" w:rsidP="00C5566A"/>
        </w:tc>
        <w:tc>
          <w:tcPr>
            <w:tcW w:w="25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566A" w:rsidRDefault="00C5566A"/>
        </w:tc>
        <w:tc>
          <w:tcPr>
            <w:tcW w:w="25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566A" w:rsidRDefault="00C5566A"/>
        </w:tc>
        <w:tc>
          <w:tcPr>
            <w:tcW w:w="25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6A" w:rsidRDefault="00C5566A"/>
        </w:tc>
        <w:tc>
          <w:tcPr>
            <w:tcW w:w="25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66A" w:rsidRDefault="00C5566A" w:rsidP="00C5566A"/>
          <w:p w:rsidR="00C5566A" w:rsidRDefault="00C5566A" w:rsidP="00C5566A"/>
        </w:tc>
      </w:tr>
      <w:tr w:rsidR="000E4C20" w:rsidTr="00B17ECB">
        <w:trPr>
          <w:trHeight w:val="1090"/>
        </w:trPr>
        <w:tc>
          <w:tcPr>
            <w:tcW w:w="14931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F1" w:rsidRDefault="00AC64F1" w:rsidP="00AC64F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942B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Dagsskema for manuelt fiskeri af Stillehavsøste</w:t>
            </w:r>
            <w:r w:rsidRPr="00942BE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rs</w:t>
            </w:r>
          </w:p>
          <w:p w:rsidR="00AC64F1" w:rsidRPr="00B71833" w:rsidRDefault="00AC64F1" w:rsidP="00AC64F1">
            <w:pPr>
              <w:rPr>
                <w:rFonts w:ascii="Calibri" w:hAnsi="Calibri" w:cs="Calibri"/>
                <w:color w:val="000000"/>
              </w:rPr>
            </w:pPr>
          </w:p>
          <w:p w:rsidR="00AC64F1" w:rsidRDefault="00AC64F1" w:rsidP="00AC64F1">
            <w:r>
              <w:t xml:space="preserve">   </w:t>
            </w:r>
            <w:r w:rsidR="00531C2E">
              <w:t>I</w:t>
            </w:r>
            <w:r w:rsidRPr="00B71833">
              <w:rPr>
                <w:rFonts w:ascii="Calibri" w:hAnsi="Calibri" w:cs="Calibri"/>
                <w:color w:val="000000"/>
              </w:rPr>
              <w:t>ndehaver</w:t>
            </w:r>
            <w:r w:rsidR="00531C2E">
              <w:rPr>
                <w:rFonts w:ascii="Calibri" w:hAnsi="Calibri" w:cs="Calibri"/>
                <w:color w:val="000000"/>
              </w:rPr>
              <w:t xml:space="preserve"> af tilladelsen</w:t>
            </w:r>
            <w:r w:rsidRPr="00B71833">
              <w:rPr>
                <w:rFonts w:ascii="Calibri" w:hAnsi="Calibri" w:cs="Calibri"/>
                <w:color w:val="000000"/>
              </w:rPr>
              <w:t>:</w:t>
            </w:r>
            <w:r>
              <w:t xml:space="preserve">                                                                                                                              Produktionsområde:                           Dato:</w:t>
            </w:r>
          </w:p>
          <w:p w:rsidR="00531C2E" w:rsidRDefault="00531C2E" w:rsidP="00AC64F1">
            <w:r>
              <w:t xml:space="preserve">   Registreringsnummer:</w:t>
            </w:r>
          </w:p>
          <w:p w:rsidR="000E4C20" w:rsidRPr="00AC64F1" w:rsidRDefault="000E4C20" w:rsidP="00AC64F1">
            <w:pPr>
              <w:jc w:val="center"/>
              <w:rPr>
                <w:b/>
              </w:rPr>
            </w:pPr>
          </w:p>
        </w:tc>
      </w:tr>
      <w:tr w:rsidR="00AC64F1" w:rsidTr="00B17ECB">
        <w:trPr>
          <w:trHeight w:val="354"/>
        </w:trPr>
        <w:tc>
          <w:tcPr>
            <w:tcW w:w="1493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4F1" w:rsidRPr="00AC64F1" w:rsidRDefault="00AC64F1" w:rsidP="00A97A15">
            <w:pPr>
              <w:jc w:val="center"/>
              <w:rPr>
                <w:b/>
              </w:rPr>
            </w:pPr>
            <w:r w:rsidRPr="00AC64F1">
              <w:rPr>
                <w:b/>
              </w:rPr>
              <w:t>Navn</w:t>
            </w:r>
            <w:r>
              <w:rPr>
                <w:b/>
              </w:rPr>
              <w:t xml:space="preserve"> </w:t>
            </w:r>
            <w:r w:rsidRPr="00AC64F1">
              <w:rPr>
                <w:b/>
              </w:rPr>
              <w:t>opsamler</w:t>
            </w:r>
          </w:p>
        </w:tc>
      </w:tr>
      <w:tr w:rsidR="00AC64F1" w:rsidTr="003D0418">
        <w:trPr>
          <w:trHeight w:val="386"/>
        </w:trPr>
        <w:tc>
          <w:tcPr>
            <w:tcW w:w="2119" w:type="dxa"/>
            <w:tcBorders>
              <w:left w:val="single" w:sz="12" w:space="0" w:color="auto"/>
            </w:tcBorders>
          </w:tcPr>
          <w:p w:rsidR="00AC64F1" w:rsidRDefault="00AC64F1">
            <w:r>
              <w:t>Opsamler</w:t>
            </w:r>
          </w:p>
        </w:tc>
        <w:tc>
          <w:tcPr>
            <w:tcW w:w="12812" w:type="dxa"/>
            <w:gridSpan w:val="11"/>
            <w:tcBorders>
              <w:right w:val="single" w:sz="12" w:space="0" w:color="auto"/>
            </w:tcBorders>
          </w:tcPr>
          <w:p w:rsidR="00AC64F1" w:rsidRDefault="00AC64F1"/>
        </w:tc>
      </w:tr>
      <w:tr w:rsidR="000E4C20" w:rsidTr="003D0418">
        <w:trPr>
          <w:trHeight w:val="386"/>
        </w:trPr>
        <w:tc>
          <w:tcPr>
            <w:tcW w:w="2119" w:type="dxa"/>
            <w:tcBorders>
              <w:left w:val="single" w:sz="12" w:space="0" w:color="auto"/>
            </w:tcBorders>
          </w:tcPr>
          <w:p w:rsidR="000E4C20" w:rsidRDefault="000E4C20">
            <w:r>
              <w:t>Opsamler</w:t>
            </w:r>
          </w:p>
        </w:tc>
        <w:tc>
          <w:tcPr>
            <w:tcW w:w="12812" w:type="dxa"/>
            <w:gridSpan w:val="11"/>
            <w:tcBorders>
              <w:right w:val="single" w:sz="12" w:space="0" w:color="auto"/>
            </w:tcBorders>
          </w:tcPr>
          <w:p w:rsidR="000E4C20" w:rsidRDefault="000E4C20"/>
        </w:tc>
      </w:tr>
      <w:tr w:rsidR="000E4C20" w:rsidTr="003D0418">
        <w:trPr>
          <w:trHeight w:val="386"/>
        </w:trPr>
        <w:tc>
          <w:tcPr>
            <w:tcW w:w="2119" w:type="dxa"/>
            <w:tcBorders>
              <w:left w:val="single" w:sz="12" w:space="0" w:color="auto"/>
            </w:tcBorders>
          </w:tcPr>
          <w:p w:rsidR="000E4C20" w:rsidRDefault="000E4C20">
            <w:r>
              <w:t>Opsamler</w:t>
            </w:r>
          </w:p>
        </w:tc>
        <w:tc>
          <w:tcPr>
            <w:tcW w:w="12812" w:type="dxa"/>
            <w:gridSpan w:val="11"/>
            <w:tcBorders>
              <w:right w:val="single" w:sz="12" w:space="0" w:color="auto"/>
            </w:tcBorders>
          </w:tcPr>
          <w:p w:rsidR="000E4C20" w:rsidRDefault="000E4C20"/>
        </w:tc>
      </w:tr>
      <w:tr w:rsidR="00AC64F1" w:rsidTr="003D0418">
        <w:trPr>
          <w:trHeight w:val="386"/>
        </w:trPr>
        <w:tc>
          <w:tcPr>
            <w:tcW w:w="2119" w:type="dxa"/>
            <w:tcBorders>
              <w:left w:val="single" w:sz="12" w:space="0" w:color="auto"/>
            </w:tcBorders>
          </w:tcPr>
          <w:p w:rsidR="00AC64F1" w:rsidRDefault="00AC64F1">
            <w:r>
              <w:t>Opsamler</w:t>
            </w:r>
          </w:p>
        </w:tc>
        <w:tc>
          <w:tcPr>
            <w:tcW w:w="12812" w:type="dxa"/>
            <w:gridSpan w:val="11"/>
            <w:tcBorders>
              <w:right w:val="single" w:sz="12" w:space="0" w:color="auto"/>
            </w:tcBorders>
          </w:tcPr>
          <w:p w:rsidR="00AC64F1" w:rsidRDefault="00AC64F1"/>
        </w:tc>
      </w:tr>
      <w:tr w:rsidR="00AC64F1" w:rsidTr="003D0418">
        <w:trPr>
          <w:trHeight w:val="386"/>
        </w:trPr>
        <w:tc>
          <w:tcPr>
            <w:tcW w:w="2119" w:type="dxa"/>
            <w:tcBorders>
              <w:left w:val="single" w:sz="12" w:space="0" w:color="auto"/>
            </w:tcBorders>
          </w:tcPr>
          <w:p w:rsidR="00AC64F1" w:rsidRDefault="00AC64F1">
            <w:r>
              <w:t>Opsamler</w:t>
            </w:r>
          </w:p>
        </w:tc>
        <w:tc>
          <w:tcPr>
            <w:tcW w:w="12812" w:type="dxa"/>
            <w:gridSpan w:val="11"/>
            <w:tcBorders>
              <w:right w:val="single" w:sz="12" w:space="0" w:color="auto"/>
            </w:tcBorders>
          </w:tcPr>
          <w:p w:rsidR="00AC64F1" w:rsidRDefault="00AC64F1"/>
        </w:tc>
      </w:tr>
      <w:tr w:rsidR="00AC64F1" w:rsidTr="003D0418">
        <w:trPr>
          <w:trHeight w:val="386"/>
        </w:trPr>
        <w:tc>
          <w:tcPr>
            <w:tcW w:w="2119" w:type="dxa"/>
            <w:tcBorders>
              <w:left w:val="single" w:sz="12" w:space="0" w:color="auto"/>
            </w:tcBorders>
          </w:tcPr>
          <w:p w:rsidR="00AC64F1" w:rsidRDefault="00AC64F1">
            <w:r>
              <w:t>Opsamler</w:t>
            </w:r>
          </w:p>
        </w:tc>
        <w:tc>
          <w:tcPr>
            <w:tcW w:w="12812" w:type="dxa"/>
            <w:gridSpan w:val="11"/>
            <w:tcBorders>
              <w:right w:val="single" w:sz="12" w:space="0" w:color="auto"/>
            </w:tcBorders>
          </w:tcPr>
          <w:p w:rsidR="00AC64F1" w:rsidRDefault="00AC64F1"/>
        </w:tc>
      </w:tr>
      <w:tr w:rsidR="00AC64F1" w:rsidTr="003D0418">
        <w:trPr>
          <w:trHeight w:val="386"/>
        </w:trPr>
        <w:tc>
          <w:tcPr>
            <w:tcW w:w="2119" w:type="dxa"/>
            <w:tcBorders>
              <w:left w:val="single" w:sz="12" w:space="0" w:color="auto"/>
            </w:tcBorders>
          </w:tcPr>
          <w:p w:rsidR="00AC64F1" w:rsidRDefault="00AC64F1">
            <w:r>
              <w:t>Opsamler</w:t>
            </w:r>
          </w:p>
        </w:tc>
        <w:tc>
          <w:tcPr>
            <w:tcW w:w="12812" w:type="dxa"/>
            <w:gridSpan w:val="11"/>
            <w:tcBorders>
              <w:right w:val="single" w:sz="12" w:space="0" w:color="auto"/>
            </w:tcBorders>
          </w:tcPr>
          <w:p w:rsidR="00AC64F1" w:rsidRDefault="00AC64F1"/>
        </w:tc>
      </w:tr>
      <w:tr w:rsidR="00AC64F1" w:rsidTr="003D0418">
        <w:trPr>
          <w:trHeight w:val="386"/>
        </w:trPr>
        <w:tc>
          <w:tcPr>
            <w:tcW w:w="2119" w:type="dxa"/>
            <w:tcBorders>
              <w:left w:val="single" w:sz="12" w:space="0" w:color="auto"/>
            </w:tcBorders>
          </w:tcPr>
          <w:p w:rsidR="00AC64F1" w:rsidRDefault="00AC64F1">
            <w:r>
              <w:t>Opsamler</w:t>
            </w:r>
          </w:p>
        </w:tc>
        <w:tc>
          <w:tcPr>
            <w:tcW w:w="12812" w:type="dxa"/>
            <w:gridSpan w:val="11"/>
            <w:tcBorders>
              <w:right w:val="single" w:sz="12" w:space="0" w:color="auto"/>
            </w:tcBorders>
          </w:tcPr>
          <w:p w:rsidR="00AC64F1" w:rsidRDefault="00AC64F1"/>
        </w:tc>
      </w:tr>
      <w:tr w:rsidR="00AC64F1" w:rsidTr="003D0418">
        <w:trPr>
          <w:trHeight w:val="386"/>
        </w:trPr>
        <w:tc>
          <w:tcPr>
            <w:tcW w:w="2119" w:type="dxa"/>
            <w:tcBorders>
              <w:left w:val="single" w:sz="12" w:space="0" w:color="auto"/>
            </w:tcBorders>
          </w:tcPr>
          <w:p w:rsidR="00AC64F1" w:rsidRDefault="00AC64F1">
            <w:r>
              <w:t>Opsamler</w:t>
            </w:r>
          </w:p>
        </w:tc>
        <w:tc>
          <w:tcPr>
            <w:tcW w:w="12812" w:type="dxa"/>
            <w:gridSpan w:val="11"/>
            <w:tcBorders>
              <w:right w:val="single" w:sz="12" w:space="0" w:color="auto"/>
            </w:tcBorders>
          </w:tcPr>
          <w:p w:rsidR="00AC64F1" w:rsidRDefault="00AC64F1"/>
        </w:tc>
      </w:tr>
      <w:tr w:rsidR="00AC64F1" w:rsidTr="003D0418">
        <w:trPr>
          <w:trHeight w:val="386"/>
        </w:trPr>
        <w:tc>
          <w:tcPr>
            <w:tcW w:w="2119" w:type="dxa"/>
            <w:tcBorders>
              <w:left w:val="single" w:sz="12" w:space="0" w:color="auto"/>
            </w:tcBorders>
          </w:tcPr>
          <w:p w:rsidR="00AC64F1" w:rsidRDefault="00AC64F1">
            <w:r>
              <w:t>Opsamler</w:t>
            </w:r>
          </w:p>
        </w:tc>
        <w:tc>
          <w:tcPr>
            <w:tcW w:w="12812" w:type="dxa"/>
            <w:gridSpan w:val="11"/>
            <w:tcBorders>
              <w:right w:val="single" w:sz="12" w:space="0" w:color="auto"/>
            </w:tcBorders>
          </w:tcPr>
          <w:p w:rsidR="00AC64F1" w:rsidRDefault="00AC64F1"/>
        </w:tc>
      </w:tr>
      <w:tr w:rsidR="00AC64F1" w:rsidTr="003D0418">
        <w:trPr>
          <w:trHeight w:val="386"/>
        </w:trPr>
        <w:tc>
          <w:tcPr>
            <w:tcW w:w="2119" w:type="dxa"/>
            <w:tcBorders>
              <w:left w:val="single" w:sz="12" w:space="0" w:color="auto"/>
            </w:tcBorders>
          </w:tcPr>
          <w:p w:rsidR="00AC64F1" w:rsidRDefault="00AC64F1">
            <w:r>
              <w:t>Opsamler</w:t>
            </w:r>
          </w:p>
        </w:tc>
        <w:tc>
          <w:tcPr>
            <w:tcW w:w="12812" w:type="dxa"/>
            <w:gridSpan w:val="11"/>
            <w:tcBorders>
              <w:right w:val="single" w:sz="12" w:space="0" w:color="auto"/>
            </w:tcBorders>
          </w:tcPr>
          <w:p w:rsidR="00AC64F1" w:rsidRDefault="00AC64F1"/>
        </w:tc>
      </w:tr>
      <w:tr w:rsidR="00AC64F1" w:rsidTr="003D0418">
        <w:trPr>
          <w:trHeight w:val="386"/>
        </w:trPr>
        <w:tc>
          <w:tcPr>
            <w:tcW w:w="2119" w:type="dxa"/>
            <w:tcBorders>
              <w:left w:val="single" w:sz="12" w:space="0" w:color="auto"/>
            </w:tcBorders>
          </w:tcPr>
          <w:p w:rsidR="00AC64F1" w:rsidRDefault="00AC64F1">
            <w:r>
              <w:t>Opsamler</w:t>
            </w:r>
          </w:p>
        </w:tc>
        <w:tc>
          <w:tcPr>
            <w:tcW w:w="12812" w:type="dxa"/>
            <w:gridSpan w:val="11"/>
            <w:tcBorders>
              <w:right w:val="single" w:sz="12" w:space="0" w:color="auto"/>
            </w:tcBorders>
          </w:tcPr>
          <w:p w:rsidR="00AC64F1" w:rsidRDefault="00AC64F1"/>
        </w:tc>
      </w:tr>
      <w:tr w:rsidR="00AC64F1" w:rsidTr="003D0418">
        <w:trPr>
          <w:trHeight w:val="386"/>
        </w:trPr>
        <w:tc>
          <w:tcPr>
            <w:tcW w:w="2119" w:type="dxa"/>
            <w:tcBorders>
              <w:left w:val="single" w:sz="12" w:space="0" w:color="auto"/>
            </w:tcBorders>
          </w:tcPr>
          <w:p w:rsidR="00AC64F1" w:rsidRDefault="00AC64F1">
            <w:r>
              <w:t>Opsamler</w:t>
            </w:r>
          </w:p>
        </w:tc>
        <w:tc>
          <w:tcPr>
            <w:tcW w:w="12812" w:type="dxa"/>
            <w:gridSpan w:val="11"/>
            <w:tcBorders>
              <w:right w:val="single" w:sz="12" w:space="0" w:color="auto"/>
            </w:tcBorders>
          </w:tcPr>
          <w:p w:rsidR="00AC64F1" w:rsidRDefault="00AC64F1"/>
        </w:tc>
      </w:tr>
      <w:tr w:rsidR="00AC64F1" w:rsidTr="003D0418">
        <w:trPr>
          <w:trHeight w:val="386"/>
        </w:trPr>
        <w:tc>
          <w:tcPr>
            <w:tcW w:w="2119" w:type="dxa"/>
            <w:tcBorders>
              <w:left w:val="single" w:sz="12" w:space="0" w:color="auto"/>
            </w:tcBorders>
          </w:tcPr>
          <w:p w:rsidR="00AC64F1" w:rsidRDefault="00AC64F1">
            <w:r>
              <w:t>Opsamler</w:t>
            </w:r>
          </w:p>
        </w:tc>
        <w:tc>
          <w:tcPr>
            <w:tcW w:w="12812" w:type="dxa"/>
            <w:gridSpan w:val="11"/>
            <w:tcBorders>
              <w:right w:val="single" w:sz="12" w:space="0" w:color="auto"/>
            </w:tcBorders>
          </w:tcPr>
          <w:p w:rsidR="00AC64F1" w:rsidRDefault="00AC64F1"/>
        </w:tc>
      </w:tr>
      <w:tr w:rsidR="00AC64F1" w:rsidTr="003D0418">
        <w:trPr>
          <w:trHeight w:val="386"/>
        </w:trPr>
        <w:tc>
          <w:tcPr>
            <w:tcW w:w="2119" w:type="dxa"/>
            <w:tcBorders>
              <w:left w:val="single" w:sz="12" w:space="0" w:color="auto"/>
            </w:tcBorders>
          </w:tcPr>
          <w:p w:rsidR="00AC64F1" w:rsidRDefault="00AC64F1">
            <w:r>
              <w:t>Opsamler</w:t>
            </w:r>
          </w:p>
        </w:tc>
        <w:tc>
          <w:tcPr>
            <w:tcW w:w="12812" w:type="dxa"/>
            <w:gridSpan w:val="11"/>
            <w:tcBorders>
              <w:right w:val="single" w:sz="12" w:space="0" w:color="auto"/>
            </w:tcBorders>
          </w:tcPr>
          <w:p w:rsidR="00AC64F1" w:rsidRDefault="00AC64F1"/>
        </w:tc>
      </w:tr>
      <w:tr w:rsidR="00AC64F1" w:rsidTr="003D0418">
        <w:trPr>
          <w:trHeight w:val="386"/>
        </w:trPr>
        <w:tc>
          <w:tcPr>
            <w:tcW w:w="2119" w:type="dxa"/>
            <w:tcBorders>
              <w:left w:val="single" w:sz="12" w:space="0" w:color="auto"/>
            </w:tcBorders>
          </w:tcPr>
          <w:p w:rsidR="00AC64F1" w:rsidRDefault="00AC64F1">
            <w:r>
              <w:t>Opsamler</w:t>
            </w:r>
          </w:p>
        </w:tc>
        <w:tc>
          <w:tcPr>
            <w:tcW w:w="12812" w:type="dxa"/>
            <w:gridSpan w:val="11"/>
            <w:tcBorders>
              <w:right w:val="single" w:sz="12" w:space="0" w:color="auto"/>
            </w:tcBorders>
          </w:tcPr>
          <w:p w:rsidR="00AC64F1" w:rsidRDefault="00AC64F1"/>
        </w:tc>
      </w:tr>
      <w:tr w:rsidR="00FE696F" w:rsidTr="003D0418">
        <w:trPr>
          <w:trHeight w:val="386"/>
        </w:trPr>
        <w:tc>
          <w:tcPr>
            <w:tcW w:w="2119" w:type="dxa"/>
            <w:tcBorders>
              <w:left w:val="single" w:sz="12" w:space="0" w:color="auto"/>
            </w:tcBorders>
          </w:tcPr>
          <w:p w:rsidR="00FE696F" w:rsidRDefault="00FE696F">
            <w:r>
              <w:t>Opsamler</w:t>
            </w:r>
          </w:p>
        </w:tc>
        <w:tc>
          <w:tcPr>
            <w:tcW w:w="12812" w:type="dxa"/>
            <w:gridSpan w:val="11"/>
            <w:tcBorders>
              <w:right w:val="single" w:sz="12" w:space="0" w:color="auto"/>
            </w:tcBorders>
          </w:tcPr>
          <w:p w:rsidR="00FE696F" w:rsidRDefault="00FE696F"/>
        </w:tc>
      </w:tr>
    </w:tbl>
    <w:p w:rsidR="00052E4B" w:rsidRDefault="00052E4B" w:rsidP="00AC64F1"/>
    <w:sectPr w:rsidR="00052E4B" w:rsidSect="00A23456">
      <w:pgSz w:w="16838" w:h="11906" w:orient="landscape"/>
      <w:pgMar w:top="851" w:right="1701" w:bottom="212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3C" w:rsidRDefault="0030523C" w:rsidP="0030523C">
      <w:pPr>
        <w:spacing w:after="0" w:line="240" w:lineRule="auto"/>
      </w:pPr>
      <w:r>
        <w:separator/>
      </w:r>
    </w:p>
  </w:endnote>
  <w:endnote w:type="continuationSeparator" w:id="0">
    <w:p w:rsidR="0030523C" w:rsidRDefault="0030523C" w:rsidP="0030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3C" w:rsidRDefault="0030523C" w:rsidP="0030523C">
      <w:pPr>
        <w:spacing w:after="0" w:line="240" w:lineRule="auto"/>
      </w:pPr>
      <w:r>
        <w:separator/>
      </w:r>
    </w:p>
  </w:footnote>
  <w:footnote w:type="continuationSeparator" w:id="0">
    <w:p w:rsidR="0030523C" w:rsidRDefault="0030523C" w:rsidP="0030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75"/>
    <w:rsid w:val="000131E8"/>
    <w:rsid w:val="00027DA8"/>
    <w:rsid w:val="00052E4B"/>
    <w:rsid w:val="000537E4"/>
    <w:rsid w:val="00066550"/>
    <w:rsid w:val="00076374"/>
    <w:rsid w:val="00081128"/>
    <w:rsid w:val="00087B3F"/>
    <w:rsid w:val="000951E9"/>
    <w:rsid w:val="000B7A85"/>
    <w:rsid w:val="000C3F20"/>
    <w:rsid w:val="000C44C6"/>
    <w:rsid w:val="000D267A"/>
    <w:rsid w:val="000E056F"/>
    <w:rsid w:val="000E4BA1"/>
    <w:rsid w:val="000E4C20"/>
    <w:rsid w:val="000F2669"/>
    <w:rsid w:val="00113375"/>
    <w:rsid w:val="0012544A"/>
    <w:rsid w:val="001267DD"/>
    <w:rsid w:val="00134747"/>
    <w:rsid w:val="0013536D"/>
    <w:rsid w:val="00145DF8"/>
    <w:rsid w:val="00175E2C"/>
    <w:rsid w:val="001824DB"/>
    <w:rsid w:val="001A0D02"/>
    <w:rsid w:val="001A434C"/>
    <w:rsid w:val="001D1410"/>
    <w:rsid w:val="001F764A"/>
    <w:rsid w:val="0020555A"/>
    <w:rsid w:val="00220C8D"/>
    <w:rsid w:val="002417BA"/>
    <w:rsid w:val="00241981"/>
    <w:rsid w:val="00250BC8"/>
    <w:rsid w:val="00256FC1"/>
    <w:rsid w:val="0028006E"/>
    <w:rsid w:val="002861C4"/>
    <w:rsid w:val="002B6E2E"/>
    <w:rsid w:val="002D111C"/>
    <w:rsid w:val="002D34E9"/>
    <w:rsid w:val="002E6B00"/>
    <w:rsid w:val="002F46E1"/>
    <w:rsid w:val="00301D54"/>
    <w:rsid w:val="0030523C"/>
    <w:rsid w:val="003203BB"/>
    <w:rsid w:val="00321825"/>
    <w:rsid w:val="0032263F"/>
    <w:rsid w:val="0033028A"/>
    <w:rsid w:val="00330476"/>
    <w:rsid w:val="00332699"/>
    <w:rsid w:val="00350F6F"/>
    <w:rsid w:val="00364ADA"/>
    <w:rsid w:val="00370DBE"/>
    <w:rsid w:val="00371406"/>
    <w:rsid w:val="003720A7"/>
    <w:rsid w:val="00376098"/>
    <w:rsid w:val="00390DD3"/>
    <w:rsid w:val="00392FCC"/>
    <w:rsid w:val="003969D9"/>
    <w:rsid w:val="003A7429"/>
    <w:rsid w:val="003B0726"/>
    <w:rsid w:val="003C2F4C"/>
    <w:rsid w:val="003D0418"/>
    <w:rsid w:val="003F6A9B"/>
    <w:rsid w:val="00414E75"/>
    <w:rsid w:val="00426E0C"/>
    <w:rsid w:val="004459FE"/>
    <w:rsid w:val="00455A61"/>
    <w:rsid w:val="00457672"/>
    <w:rsid w:val="00462C82"/>
    <w:rsid w:val="00474331"/>
    <w:rsid w:val="00486E85"/>
    <w:rsid w:val="004A18DD"/>
    <w:rsid w:val="004A66E5"/>
    <w:rsid w:val="004B5A93"/>
    <w:rsid w:val="004D60F0"/>
    <w:rsid w:val="004D64B8"/>
    <w:rsid w:val="004E1F24"/>
    <w:rsid w:val="004F1A2A"/>
    <w:rsid w:val="00502884"/>
    <w:rsid w:val="0050663F"/>
    <w:rsid w:val="00507C6F"/>
    <w:rsid w:val="005104C8"/>
    <w:rsid w:val="005122C2"/>
    <w:rsid w:val="005207DD"/>
    <w:rsid w:val="00531C2E"/>
    <w:rsid w:val="005445FA"/>
    <w:rsid w:val="00546CD4"/>
    <w:rsid w:val="00550F64"/>
    <w:rsid w:val="00563293"/>
    <w:rsid w:val="005663A9"/>
    <w:rsid w:val="00571677"/>
    <w:rsid w:val="00581C71"/>
    <w:rsid w:val="005851AF"/>
    <w:rsid w:val="005A0BCC"/>
    <w:rsid w:val="005A6C52"/>
    <w:rsid w:val="005C0353"/>
    <w:rsid w:val="005C2DF7"/>
    <w:rsid w:val="005C4DDF"/>
    <w:rsid w:val="005D0B31"/>
    <w:rsid w:val="005D18DD"/>
    <w:rsid w:val="005D595C"/>
    <w:rsid w:val="005D6CCB"/>
    <w:rsid w:val="005E47AF"/>
    <w:rsid w:val="005F1E1E"/>
    <w:rsid w:val="00601BDB"/>
    <w:rsid w:val="006102BD"/>
    <w:rsid w:val="00610641"/>
    <w:rsid w:val="00611205"/>
    <w:rsid w:val="00614DFC"/>
    <w:rsid w:val="00620E85"/>
    <w:rsid w:val="0067475A"/>
    <w:rsid w:val="006A446F"/>
    <w:rsid w:val="006B7640"/>
    <w:rsid w:val="006D1F35"/>
    <w:rsid w:val="006D3F8F"/>
    <w:rsid w:val="006D7503"/>
    <w:rsid w:val="006E381C"/>
    <w:rsid w:val="006E456D"/>
    <w:rsid w:val="006E5662"/>
    <w:rsid w:val="006F6F37"/>
    <w:rsid w:val="007007EB"/>
    <w:rsid w:val="007106A2"/>
    <w:rsid w:val="0071174F"/>
    <w:rsid w:val="00712BA9"/>
    <w:rsid w:val="007527C0"/>
    <w:rsid w:val="00752854"/>
    <w:rsid w:val="00767E6A"/>
    <w:rsid w:val="00784DDF"/>
    <w:rsid w:val="007877D2"/>
    <w:rsid w:val="007C0239"/>
    <w:rsid w:val="008076EF"/>
    <w:rsid w:val="00817540"/>
    <w:rsid w:val="00820BB8"/>
    <w:rsid w:val="00830BB6"/>
    <w:rsid w:val="0083173E"/>
    <w:rsid w:val="008471D1"/>
    <w:rsid w:val="00847699"/>
    <w:rsid w:val="0086584C"/>
    <w:rsid w:val="00867F2A"/>
    <w:rsid w:val="00883765"/>
    <w:rsid w:val="008B5079"/>
    <w:rsid w:val="008B7B96"/>
    <w:rsid w:val="008F2B25"/>
    <w:rsid w:val="009041E3"/>
    <w:rsid w:val="00915DA2"/>
    <w:rsid w:val="00920848"/>
    <w:rsid w:val="00942BE6"/>
    <w:rsid w:val="0095599E"/>
    <w:rsid w:val="0096482C"/>
    <w:rsid w:val="0096626F"/>
    <w:rsid w:val="009728A2"/>
    <w:rsid w:val="00992E4F"/>
    <w:rsid w:val="00995C59"/>
    <w:rsid w:val="009B25E9"/>
    <w:rsid w:val="009B60CB"/>
    <w:rsid w:val="009D4361"/>
    <w:rsid w:val="009E36CF"/>
    <w:rsid w:val="009F1DB5"/>
    <w:rsid w:val="009F6846"/>
    <w:rsid w:val="00A0488F"/>
    <w:rsid w:val="00A23456"/>
    <w:rsid w:val="00A31F83"/>
    <w:rsid w:val="00A42A0C"/>
    <w:rsid w:val="00A73A37"/>
    <w:rsid w:val="00A80E63"/>
    <w:rsid w:val="00A95D79"/>
    <w:rsid w:val="00A97A15"/>
    <w:rsid w:val="00AA3B94"/>
    <w:rsid w:val="00AB1724"/>
    <w:rsid w:val="00AB28E4"/>
    <w:rsid w:val="00AC64F1"/>
    <w:rsid w:val="00B13FE3"/>
    <w:rsid w:val="00B16EB3"/>
    <w:rsid w:val="00B17ECB"/>
    <w:rsid w:val="00B24763"/>
    <w:rsid w:val="00B25ED0"/>
    <w:rsid w:val="00B26AB1"/>
    <w:rsid w:val="00B35D67"/>
    <w:rsid w:val="00B371C1"/>
    <w:rsid w:val="00B42059"/>
    <w:rsid w:val="00B45ADF"/>
    <w:rsid w:val="00B47F72"/>
    <w:rsid w:val="00B578E1"/>
    <w:rsid w:val="00B64265"/>
    <w:rsid w:val="00B70A35"/>
    <w:rsid w:val="00B71833"/>
    <w:rsid w:val="00B740D3"/>
    <w:rsid w:val="00B96542"/>
    <w:rsid w:val="00BB197E"/>
    <w:rsid w:val="00BD13AC"/>
    <w:rsid w:val="00BD2200"/>
    <w:rsid w:val="00BD2523"/>
    <w:rsid w:val="00BE4530"/>
    <w:rsid w:val="00BE7066"/>
    <w:rsid w:val="00BF1216"/>
    <w:rsid w:val="00C072F4"/>
    <w:rsid w:val="00C143C1"/>
    <w:rsid w:val="00C31F91"/>
    <w:rsid w:val="00C322A4"/>
    <w:rsid w:val="00C37CB6"/>
    <w:rsid w:val="00C5566A"/>
    <w:rsid w:val="00C6006B"/>
    <w:rsid w:val="00C7746A"/>
    <w:rsid w:val="00C8637C"/>
    <w:rsid w:val="00CB7D2F"/>
    <w:rsid w:val="00CC1DEF"/>
    <w:rsid w:val="00CD5812"/>
    <w:rsid w:val="00CE66FF"/>
    <w:rsid w:val="00CF0CE3"/>
    <w:rsid w:val="00D27AB1"/>
    <w:rsid w:val="00D36491"/>
    <w:rsid w:val="00D43782"/>
    <w:rsid w:val="00D44211"/>
    <w:rsid w:val="00D54CEF"/>
    <w:rsid w:val="00D6140D"/>
    <w:rsid w:val="00D62AB3"/>
    <w:rsid w:val="00D85401"/>
    <w:rsid w:val="00D9420B"/>
    <w:rsid w:val="00D973CB"/>
    <w:rsid w:val="00DC6AE6"/>
    <w:rsid w:val="00DD29C6"/>
    <w:rsid w:val="00DE2CAE"/>
    <w:rsid w:val="00E21756"/>
    <w:rsid w:val="00E305AC"/>
    <w:rsid w:val="00E366DB"/>
    <w:rsid w:val="00E53A80"/>
    <w:rsid w:val="00E549C2"/>
    <w:rsid w:val="00E5697F"/>
    <w:rsid w:val="00E64F16"/>
    <w:rsid w:val="00E6638C"/>
    <w:rsid w:val="00E707D3"/>
    <w:rsid w:val="00E766A8"/>
    <w:rsid w:val="00E93B4F"/>
    <w:rsid w:val="00EA09AD"/>
    <w:rsid w:val="00EA4C30"/>
    <w:rsid w:val="00EA502F"/>
    <w:rsid w:val="00EC544B"/>
    <w:rsid w:val="00EE25DE"/>
    <w:rsid w:val="00F01AD9"/>
    <w:rsid w:val="00F54D15"/>
    <w:rsid w:val="00F63E7C"/>
    <w:rsid w:val="00F70BF7"/>
    <w:rsid w:val="00F8238D"/>
    <w:rsid w:val="00F84856"/>
    <w:rsid w:val="00F94B1A"/>
    <w:rsid w:val="00FC1468"/>
    <w:rsid w:val="00FC7EF7"/>
    <w:rsid w:val="00FD0715"/>
    <w:rsid w:val="00FD1EBD"/>
    <w:rsid w:val="00FE018D"/>
    <w:rsid w:val="00FE29B3"/>
    <w:rsid w:val="00FE696F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5EED5AE-CC9A-4A96-9C9E-4C04D0C9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1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028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052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523C"/>
  </w:style>
  <w:style w:type="paragraph" w:styleId="Sidefod">
    <w:name w:val="footer"/>
    <w:basedOn w:val="Normal"/>
    <w:link w:val="SidefodTegn"/>
    <w:uiPriority w:val="99"/>
    <w:unhideWhenUsed/>
    <w:rsid w:val="003052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177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Christiansen (FST)</dc:creator>
  <cp:keywords/>
  <dc:description/>
  <cp:lastModifiedBy>Hanne Christiansen (FST)</cp:lastModifiedBy>
  <cp:revision>45</cp:revision>
  <dcterms:created xsi:type="dcterms:W3CDTF">2019-01-02T12:57:00Z</dcterms:created>
  <dcterms:modified xsi:type="dcterms:W3CDTF">2019-08-22T09:33:00Z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43467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